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A7" w:rsidRPr="00CB6AA7" w:rsidRDefault="00CB6AA7">
      <w:pPr>
        <w:rPr>
          <w:rFonts w:ascii="黑体" w:eastAsia="黑体" w:hAnsi="黑体" w:hint="eastAsia"/>
          <w:sz w:val="32"/>
          <w:szCs w:val="32"/>
        </w:rPr>
      </w:pPr>
      <w:r w:rsidRPr="00CB6AA7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9512" w:type="dxa"/>
        <w:jc w:val="center"/>
        <w:tblLayout w:type="fixed"/>
        <w:tblLook w:val="04A0"/>
      </w:tblPr>
      <w:tblGrid>
        <w:gridCol w:w="1173"/>
        <w:gridCol w:w="1319"/>
        <w:gridCol w:w="1428"/>
        <w:gridCol w:w="1387"/>
        <w:gridCol w:w="1267"/>
        <w:gridCol w:w="1469"/>
        <w:gridCol w:w="1469"/>
      </w:tblGrid>
      <w:tr w:rsidR="00FA5645">
        <w:trPr>
          <w:trHeight w:val="1465"/>
          <w:jc w:val="center"/>
        </w:trPr>
        <w:tc>
          <w:tcPr>
            <w:tcW w:w="95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南安市省新镇</w:t>
            </w:r>
            <w:r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202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5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年耕地地力保护补贴资金分配表</w:t>
            </w:r>
          </w:p>
        </w:tc>
      </w:tr>
      <w:tr w:rsidR="00FA5645" w:rsidTr="00CB6AA7">
        <w:trPr>
          <w:trHeight w:val="1302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村名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年实际在耕种的耕地面积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补贴金额元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亩）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应发金额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代扣水稻保险金额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实发补贴资金（元）</w:t>
            </w:r>
          </w:p>
        </w:tc>
      </w:tr>
      <w:tr w:rsidR="00FA5645" w:rsidTr="00CB6AA7">
        <w:trPr>
          <w:trHeight w:hRule="exact" w:val="737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OLE_LINK2" w:colFirst="4" w:colLast="4"/>
            <w:bookmarkStart w:id="2" w:name="OLE_LINK1" w:colFirst="5" w:colLast="5"/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满山红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645" w:rsidRDefault="006E0A6F">
            <w:pPr>
              <w:spacing w:line="6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87.85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148035.4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17593.56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130441.84</w:t>
            </w:r>
          </w:p>
        </w:tc>
      </w:tr>
      <w:tr w:rsidR="00FA5645" w:rsidTr="00CB6AA7">
        <w:trPr>
          <w:trHeight w:hRule="exact" w:val="737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645" w:rsidRDefault="006E0A6F">
            <w:pPr>
              <w:spacing w:line="6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87.85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39534.73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4698.12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34836.61</w:t>
            </w:r>
          </w:p>
        </w:tc>
      </w:tr>
      <w:tr w:rsidR="00FA5645" w:rsidTr="00CB6AA7">
        <w:trPr>
          <w:trHeight w:hRule="exact" w:val="737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垵后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645" w:rsidRDefault="006E0A6F">
            <w:pPr>
              <w:spacing w:line="6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87.85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46563.17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5533.56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41029.61</w:t>
            </w:r>
          </w:p>
        </w:tc>
      </w:tr>
      <w:tr w:rsidR="00FA5645" w:rsidTr="00CB6AA7">
        <w:trPr>
          <w:trHeight w:hRule="exact" w:val="737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丹青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645" w:rsidRDefault="006E0A6F">
            <w:pPr>
              <w:spacing w:line="6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87.85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32958.99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3916.92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29042.07</w:t>
            </w:r>
          </w:p>
        </w:tc>
      </w:tr>
      <w:bookmarkEnd w:id="1"/>
      <w:bookmarkEnd w:id="2"/>
      <w:tr w:rsidR="00FA5645" w:rsidTr="00CB6AA7">
        <w:trPr>
          <w:trHeight w:hRule="exact" w:val="737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南金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645" w:rsidRDefault="006E0A6F">
            <w:pPr>
              <w:spacing w:line="6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87.85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58107.73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6905.64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51202.09</w:t>
            </w:r>
          </w:p>
        </w:tc>
      </w:tr>
      <w:tr w:rsidR="00FA5645" w:rsidTr="00CB6AA7">
        <w:trPr>
          <w:trHeight w:hRule="exact" w:val="737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645" w:rsidRDefault="006E0A6F">
            <w:pPr>
              <w:spacing w:line="6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87.85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44806.31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5323.44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39482.87</w:t>
            </w:r>
          </w:p>
        </w:tc>
      </w:tr>
      <w:tr w:rsidR="00FA5645" w:rsidTr="00CB6AA7">
        <w:trPr>
          <w:trHeight w:hRule="exact" w:val="737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7.6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645" w:rsidRDefault="006E0A6F">
            <w:pPr>
              <w:spacing w:line="6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87.85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90280.13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10726.56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79553.57</w:t>
            </w:r>
          </w:p>
        </w:tc>
      </w:tr>
      <w:tr w:rsidR="00FA5645" w:rsidTr="00CB6AA7">
        <w:trPr>
          <w:trHeight w:hRule="exact" w:val="737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省东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1,054.89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645" w:rsidRDefault="006E0A6F">
            <w:pPr>
              <w:spacing w:line="6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87.85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92677.3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11016.84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81660.46</w:t>
            </w:r>
          </w:p>
        </w:tc>
      </w:tr>
      <w:tr w:rsidR="00FA5645" w:rsidTr="00CB6AA7">
        <w:trPr>
          <w:trHeight w:hRule="exact" w:val="737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西埔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401.71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645" w:rsidRDefault="006E0A6F">
            <w:pPr>
              <w:spacing w:line="6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87.85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35292.32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4202.04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31090.28</w:t>
            </w:r>
          </w:p>
        </w:tc>
      </w:tr>
      <w:tr w:rsidR="00FA5645" w:rsidTr="00CB6AA7">
        <w:trPr>
          <w:trHeight w:hRule="exact" w:val="737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126.52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645" w:rsidRDefault="006E0A6F">
            <w:pPr>
              <w:spacing w:line="6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87.85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11111.42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1322.64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9788.78</w:t>
            </w:r>
          </w:p>
        </w:tc>
      </w:tr>
      <w:tr w:rsidR="00FA5645" w:rsidTr="00CB6AA7">
        <w:trPr>
          <w:trHeight w:hRule="exact" w:val="737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檀林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645" w:rsidRDefault="006E0A6F">
            <w:pPr>
              <w:spacing w:line="6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87.85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87967.28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10452.12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77515.16</w:t>
            </w:r>
          </w:p>
        </w:tc>
      </w:tr>
      <w:tr w:rsidR="00FA5645" w:rsidTr="00CB6AA7">
        <w:trPr>
          <w:trHeight w:hRule="exact" w:val="737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油园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645" w:rsidRDefault="006E0A6F">
            <w:pPr>
              <w:spacing w:line="6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87.85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52712.22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6266.4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46445.82</w:t>
            </w:r>
          </w:p>
        </w:tc>
      </w:tr>
      <w:tr w:rsidR="00FA5645" w:rsidTr="00CB6AA7">
        <w:trPr>
          <w:trHeight w:hRule="exact" w:val="737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FA56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842</w:t>
            </w:r>
            <w:r>
              <w:rPr>
                <w:rFonts w:ascii="宋体" w:hAnsi="宋体" w:cs="宋体" w:hint="eastAsia"/>
                <w:kern w:val="0"/>
                <w:sz w:val="24"/>
              </w:rPr>
              <w:t>3.55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FA5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740047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87957.84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645" w:rsidRDefault="006E0A6F"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652089.16</w:t>
            </w:r>
          </w:p>
        </w:tc>
      </w:tr>
    </w:tbl>
    <w:p w:rsidR="00FA5645" w:rsidRDefault="00FA5645">
      <w:pPr>
        <w:rPr>
          <w:rFonts w:hint="eastAsia"/>
        </w:rPr>
      </w:pPr>
    </w:p>
    <w:p w:rsidR="00CB6AA7" w:rsidRDefault="00CB6AA7">
      <w:pPr>
        <w:rPr>
          <w:rFonts w:hint="eastAsia"/>
        </w:rPr>
      </w:pPr>
    </w:p>
    <w:p w:rsidR="00CB6AA7" w:rsidRDefault="00CB6AA7">
      <w:pPr>
        <w:rPr>
          <w:rFonts w:hint="eastAsia"/>
        </w:rPr>
      </w:pPr>
    </w:p>
    <w:p w:rsidR="00CB6AA7" w:rsidRDefault="00CB6AA7">
      <w:pPr>
        <w:rPr>
          <w:rFonts w:hint="eastAsia"/>
        </w:rPr>
      </w:pPr>
    </w:p>
    <w:p w:rsidR="00CB6AA7" w:rsidRDefault="00CB6AA7">
      <w:pPr>
        <w:rPr>
          <w:rFonts w:hint="eastAsia"/>
        </w:rPr>
      </w:pPr>
    </w:p>
    <w:p w:rsidR="00CB6AA7" w:rsidRDefault="00CB6AA7">
      <w:pPr>
        <w:rPr>
          <w:rFonts w:hint="eastAsia"/>
        </w:rPr>
      </w:pPr>
    </w:p>
    <w:p w:rsidR="00CB6AA7" w:rsidRDefault="00CB6AA7">
      <w:pPr>
        <w:rPr>
          <w:rFonts w:hint="eastAsia"/>
        </w:rPr>
      </w:pPr>
    </w:p>
    <w:p w:rsidR="00CB6AA7" w:rsidRDefault="00CB6AA7">
      <w:pPr>
        <w:rPr>
          <w:rFonts w:hint="eastAsia"/>
        </w:rPr>
      </w:pPr>
    </w:p>
    <w:p w:rsidR="00CB6AA7" w:rsidRDefault="00CB6AA7">
      <w:pPr>
        <w:rPr>
          <w:rFonts w:hint="eastAsia"/>
        </w:rPr>
      </w:pPr>
    </w:p>
    <w:p w:rsid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P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 w:hint="eastAsia"/>
          <w:color w:val="000000"/>
          <w:spacing w:val="-6"/>
          <w:kern w:val="0"/>
          <w:sz w:val="32"/>
          <w:szCs w:val="32"/>
        </w:rPr>
      </w:pPr>
    </w:p>
    <w:p w:rsidR="00CB6AA7" w:rsidRPr="00CB6AA7" w:rsidRDefault="00CB6AA7" w:rsidP="00CB6AA7">
      <w:pPr>
        <w:spacing w:line="520" w:lineRule="exact"/>
        <w:textAlignment w:val="bottom"/>
        <w:rPr>
          <w:rFonts w:ascii="Times New Roman" w:eastAsia="仿宋_GB2312" w:hAnsi="Times New Roman"/>
          <w:color w:val="000000"/>
          <w:spacing w:val="-6"/>
          <w:kern w:val="0"/>
          <w:sz w:val="32"/>
          <w:szCs w:val="32"/>
        </w:rPr>
      </w:pPr>
    </w:p>
    <w:p w:rsidR="00CB6AA7" w:rsidRPr="00CB6AA7" w:rsidRDefault="00CB6AA7" w:rsidP="00CB6AA7">
      <w:pPr>
        <w:spacing w:line="600" w:lineRule="exact"/>
        <w:ind w:firstLineChars="100" w:firstLine="320"/>
        <w:textAlignment w:val="bottom"/>
        <w:rPr>
          <w:rFonts w:ascii="Times New Roman" w:eastAsia="仿宋_GB2312" w:hAnsi="Times New Roman"/>
          <w:color w:val="000000"/>
          <w:spacing w:val="-6"/>
          <w:kern w:val="0"/>
          <w:sz w:val="28"/>
          <w:szCs w:val="28"/>
        </w:rPr>
      </w:pPr>
      <w:r w:rsidRPr="00CB6AA7">
        <w:rPr>
          <w:rFonts w:ascii="Times New Roman" w:eastAsia="仿宋_GB2312" w:hAnsi="Times New Roman"/>
          <w:noProof/>
          <w:color w:val="000000"/>
          <w:spacing w:val="-6"/>
          <w:kern w:val="0"/>
          <w:sz w:val="32"/>
          <w:szCs w:val="32"/>
        </w:rPr>
        <w:pict>
          <v:line id="_x0000_s1031" style="position:absolute;left:0;text-align:left;z-index:251662336" from="0,5.2pt" to="441pt,5.2pt" o:gfxdata="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ivPNT0AAAAAQBAAAPAAAAAAAAAAEAIAAAACIA&#10;AABkcnMvZG93bnJldi54bWxQSwECFAAUAAAACACHTuJAJ8Apg9gBAADXAwAADgAAAAAAAAABACAA&#10;AAAfAQAAZHJzL2Uyb0RvYy54bWxQSwUGAAAAAAYABgBZAQAAaQUAAAAA&#10;" strokeweight=".5pt"/>
        </w:pict>
      </w:r>
      <w:r w:rsidRPr="00CB6AA7">
        <w:rPr>
          <w:rFonts w:ascii="Times New Roman" w:eastAsia="仿宋_GB2312" w:hAnsi="Times New Roman"/>
          <w:color w:val="000000"/>
          <w:spacing w:val="-6"/>
          <w:kern w:val="0"/>
          <w:sz w:val="28"/>
          <w:szCs w:val="28"/>
        </w:rPr>
        <w:t>抄送：市农业农村局、市财政局，镇党政领导成员。</w:t>
      </w:r>
    </w:p>
    <w:p w:rsidR="00CB6AA7" w:rsidRPr="00CB6AA7" w:rsidRDefault="00CB6AA7" w:rsidP="00CB6AA7">
      <w:pPr>
        <w:spacing w:line="600" w:lineRule="exact"/>
        <w:ind w:firstLineChars="100" w:firstLine="280"/>
        <w:jc w:val="left"/>
        <w:textAlignment w:val="bottom"/>
        <w:rPr>
          <w:rFonts w:ascii="Times New Roman" w:eastAsia="仿宋_GB2312" w:hAnsi="Times New Roman"/>
          <w:color w:val="000000"/>
          <w:kern w:val="0"/>
          <w:szCs w:val="32"/>
        </w:rPr>
      </w:pPr>
      <w:r w:rsidRPr="00CB6AA7">
        <w:rPr>
          <w:rFonts w:ascii="Times New Roman" w:eastAsia="仿宋_GB2312" w:hAnsi="Times New Roman"/>
          <w:color w:val="000000"/>
          <w:kern w:val="0"/>
          <w:sz w:val="28"/>
          <w:szCs w:val="28"/>
        </w:rPr>
        <w:pict>
          <v:line id="1026" o:spid="_x0000_s1029" style="position:absolute;left:0;text-align:left;z-index:251660288" from="0,3.4pt" to="441pt,3.4pt" o:gfxdata="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ivPNT0AAAAAQBAAAPAAAAAAAAAAEAIAAAACIA&#10;AABkcnMvZG93bnJldi54bWxQSwECFAAUAAAACACHTuJAJ8Apg9gBAADXAwAADgAAAAAAAAABACAA&#10;AAAfAQAAZHJzL2Uyb0RvYy54bWxQSwUGAAAAAAYABgBZAQAAaQUAAAAA&#10;" strokeweight=".5pt"/>
        </w:pict>
      </w:r>
      <w:r w:rsidRPr="00CB6AA7">
        <w:rPr>
          <w:rFonts w:ascii="Times New Roman" w:eastAsia="仿宋_GB2312" w:hAnsi="Times New Roman"/>
          <w:color w:val="000000"/>
          <w:kern w:val="0"/>
          <w:sz w:val="28"/>
          <w:szCs w:val="28"/>
        </w:rPr>
        <w:pict>
          <v:line id="1027" o:spid="_x0000_s1030" style="position:absolute;left:0;text-align:left;z-index:251661312" from="0,30.95pt" to="441pt,30.95pt" o:gfxdata="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e+fyvSAAAABgEAAA8AAAAAAAAAAQAgAAAA&#10;IgAAAGRycy9kb3ducmV2LnhtbFBLAQIUABQAAAAIAIdO4kBqKW2q2AEAANcDAAAOAAAAAAAAAAEA&#10;IAAAACEBAABkcnMvZTJvRG9jLnhtbFBLBQYAAAAABgAGAFkBAABrBQAAAAA=&#10;" strokeweight=".5pt"/>
        </w:pict>
      </w:r>
      <w:r w:rsidRPr="00CB6AA7">
        <w:rPr>
          <w:rFonts w:ascii="Times New Roman" w:eastAsia="仿宋_GB2312" w:hAnsi="Times New Roman"/>
          <w:color w:val="000000"/>
          <w:kern w:val="0"/>
          <w:sz w:val="28"/>
          <w:szCs w:val="28"/>
        </w:rPr>
        <w:t>省新镇党政综合办公室</w:t>
      </w:r>
      <w:r w:rsidRPr="00CB6AA7"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              </w:t>
      </w:r>
      <w:r w:rsidRPr="00CB6AA7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</w:t>
      </w:r>
      <w:r w:rsidRPr="00CB6AA7">
        <w:rPr>
          <w:rFonts w:ascii="Times New Roman" w:eastAsia="仿宋_GB2312" w:hAnsi="Times New Roman"/>
          <w:color w:val="000000"/>
          <w:kern w:val="0"/>
          <w:sz w:val="28"/>
          <w:szCs w:val="28"/>
        </w:rPr>
        <w:t>2025</w:t>
      </w:r>
      <w:r w:rsidRPr="00CB6AA7">
        <w:rPr>
          <w:rFonts w:ascii="Times New Roman" w:eastAsia="仿宋_GB2312" w:hAnsi="Times New Roman"/>
          <w:color w:val="000000"/>
          <w:kern w:val="0"/>
          <w:sz w:val="28"/>
          <w:szCs w:val="28"/>
        </w:rPr>
        <w:t>年</w:t>
      </w:r>
      <w:r w:rsidRPr="00CB6AA7">
        <w:rPr>
          <w:rFonts w:ascii="Times New Roman" w:eastAsia="仿宋_GB2312" w:hAnsi="Times New Roman"/>
          <w:color w:val="000000"/>
          <w:kern w:val="0"/>
          <w:sz w:val="28"/>
          <w:szCs w:val="28"/>
        </w:rPr>
        <w:t>6</w:t>
      </w:r>
      <w:r w:rsidRPr="00CB6AA7">
        <w:rPr>
          <w:rFonts w:ascii="Times New Roman" w:eastAsia="仿宋_GB2312" w:hAnsi="Times New Roman"/>
          <w:color w:val="000000"/>
          <w:kern w:val="0"/>
          <w:sz w:val="28"/>
          <w:szCs w:val="28"/>
        </w:rPr>
        <w:t>月</w:t>
      </w:r>
      <w:r w:rsidRPr="00CB6AA7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3</w:t>
      </w:r>
      <w:r w:rsidRPr="00CB6AA7">
        <w:rPr>
          <w:rFonts w:ascii="Times New Roman" w:eastAsia="仿宋_GB2312" w:hAnsi="Times New Roman"/>
          <w:color w:val="000000"/>
          <w:kern w:val="0"/>
          <w:sz w:val="28"/>
          <w:szCs w:val="28"/>
        </w:rPr>
        <w:t>日印发</w:t>
      </w:r>
      <w:r w:rsidRPr="00CB6AA7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</w:t>
      </w:r>
    </w:p>
    <w:p w:rsidR="00CB6AA7" w:rsidRDefault="00CB6AA7"/>
    <w:sectPr w:rsidR="00CB6AA7" w:rsidSect="00CB6AA7">
      <w:footerReference w:type="even" r:id="rId6"/>
      <w:footerReference w:type="default" r:id="rId7"/>
      <w:pgSz w:w="11906" w:h="16838"/>
      <w:pgMar w:top="1531" w:right="1418" w:bottom="1418" w:left="1531" w:header="851" w:footer="992" w:gutter="0"/>
      <w:pgNumType w:fmt="numberInDash" w:start="5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A6F" w:rsidRDefault="006E0A6F" w:rsidP="00CB6AA7">
      <w:r>
        <w:separator/>
      </w:r>
    </w:p>
  </w:endnote>
  <w:endnote w:type="continuationSeparator" w:id="0">
    <w:p w:rsidR="006E0A6F" w:rsidRDefault="006E0A6F" w:rsidP="00CB6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757052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CB6AA7" w:rsidRPr="00CB6AA7" w:rsidRDefault="00CB6AA7" w:rsidP="00CB6AA7">
        <w:pPr>
          <w:pStyle w:val="a3"/>
          <w:ind w:leftChars="100" w:left="210"/>
          <w:rPr>
            <w:rFonts w:ascii="宋体" w:hAnsi="宋体"/>
            <w:sz w:val="28"/>
            <w:szCs w:val="28"/>
          </w:rPr>
        </w:pPr>
        <w:r w:rsidRPr="00CB6AA7">
          <w:rPr>
            <w:rFonts w:ascii="宋体" w:hAnsi="宋体"/>
            <w:sz w:val="28"/>
            <w:szCs w:val="28"/>
          </w:rPr>
          <w:fldChar w:fldCharType="begin"/>
        </w:r>
        <w:r w:rsidRPr="00CB6AA7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CB6AA7">
          <w:rPr>
            <w:rFonts w:ascii="宋体" w:hAnsi="宋体"/>
            <w:sz w:val="28"/>
            <w:szCs w:val="28"/>
          </w:rPr>
          <w:fldChar w:fldCharType="separate"/>
        </w:r>
        <w:r w:rsidRPr="00CB6AA7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6 -</w:t>
        </w:r>
        <w:r w:rsidRPr="00CB6AA7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CB6AA7" w:rsidRDefault="00CB6AA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757051"/>
      <w:docPartObj>
        <w:docPartGallery w:val="Page Numbers (Bottom of Page)"/>
        <w:docPartUnique/>
      </w:docPartObj>
    </w:sdtPr>
    <w:sdtContent>
      <w:p w:rsidR="00CB6AA7" w:rsidRDefault="00CB6AA7" w:rsidP="00CB6AA7">
        <w:pPr>
          <w:pStyle w:val="a3"/>
          <w:ind w:rightChars="100" w:right="210"/>
          <w:jc w:val="right"/>
        </w:pPr>
        <w:r w:rsidRPr="00CB6AA7">
          <w:rPr>
            <w:rFonts w:ascii="宋体" w:hAnsi="宋体"/>
            <w:sz w:val="28"/>
            <w:szCs w:val="28"/>
          </w:rPr>
          <w:fldChar w:fldCharType="begin"/>
        </w:r>
        <w:r w:rsidRPr="00CB6AA7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CB6AA7">
          <w:rPr>
            <w:rFonts w:ascii="宋体" w:hAnsi="宋体"/>
            <w:sz w:val="28"/>
            <w:szCs w:val="28"/>
          </w:rPr>
          <w:fldChar w:fldCharType="separate"/>
        </w:r>
        <w:r w:rsidRPr="00CB6AA7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5 -</w:t>
        </w:r>
        <w:r w:rsidRPr="00CB6AA7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CB6AA7" w:rsidRDefault="00CB6A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A6F" w:rsidRDefault="006E0A6F" w:rsidP="00CB6AA7">
      <w:r>
        <w:separator/>
      </w:r>
    </w:p>
  </w:footnote>
  <w:footnote w:type="continuationSeparator" w:id="0">
    <w:p w:rsidR="006E0A6F" w:rsidRDefault="006E0A6F" w:rsidP="00CB6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docVars>
    <w:docVar w:name="commondata" w:val="eyJoZGlkIjoiNjk4NmE2OTBjOWE0YjBiNTQ4NWQwNDQzNGEwNjdhM2UifQ=="/>
  </w:docVars>
  <w:rsids>
    <w:rsidRoot w:val="00172A27"/>
    <w:rsid w:val="00172A27"/>
    <w:rsid w:val="00186B0C"/>
    <w:rsid w:val="002304EA"/>
    <w:rsid w:val="0026449B"/>
    <w:rsid w:val="003A7AB5"/>
    <w:rsid w:val="005270B7"/>
    <w:rsid w:val="00545551"/>
    <w:rsid w:val="006E0A6F"/>
    <w:rsid w:val="00730562"/>
    <w:rsid w:val="007A0C77"/>
    <w:rsid w:val="00861A40"/>
    <w:rsid w:val="0089659C"/>
    <w:rsid w:val="00AE36D3"/>
    <w:rsid w:val="00B44A79"/>
    <w:rsid w:val="00B54121"/>
    <w:rsid w:val="00C93BB5"/>
    <w:rsid w:val="00CB6AA7"/>
    <w:rsid w:val="00D82AC6"/>
    <w:rsid w:val="00E8027B"/>
    <w:rsid w:val="00FA5645"/>
    <w:rsid w:val="00FB42AD"/>
    <w:rsid w:val="19270218"/>
    <w:rsid w:val="1EB57687"/>
    <w:rsid w:val="20663AA8"/>
    <w:rsid w:val="282725EC"/>
    <w:rsid w:val="32D528F6"/>
    <w:rsid w:val="338B66CB"/>
    <w:rsid w:val="33BF17E6"/>
    <w:rsid w:val="33E14781"/>
    <w:rsid w:val="3D114C8D"/>
    <w:rsid w:val="41B1626A"/>
    <w:rsid w:val="449B6B1A"/>
    <w:rsid w:val="495759B9"/>
    <w:rsid w:val="4B7A7880"/>
    <w:rsid w:val="4DBC6717"/>
    <w:rsid w:val="591E7CA9"/>
    <w:rsid w:val="5AE17C41"/>
    <w:rsid w:val="5C1210AF"/>
    <w:rsid w:val="5C871E77"/>
    <w:rsid w:val="753D2907"/>
    <w:rsid w:val="7B75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4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A5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A5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A5645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A56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南安市省新镇2020年农业支持保护补贴资金分配表</dc:title>
  <dc:creator>Administrator</dc:creator>
  <cp:lastModifiedBy>Administrator</cp:lastModifiedBy>
  <cp:revision>2</cp:revision>
  <cp:lastPrinted>2024-06-24T01:44:00Z</cp:lastPrinted>
  <dcterms:created xsi:type="dcterms:W3CDTF">2025-07-03T07:04:00Z</dcterms:created>
  <dcterms:modified xsi:type="dcterms:W3CDTF">2025-07-03T07:04:00Z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6DECA67A45314DFF8C341D7B9161E1D4_13</vt:lpwstr>
  </property>
  <property fmtid="{D5CDD505-2E9C-101B-9397-08002B2CF9AE}" pid="4" name="KSOTemplateDocerSaveRecord">
    <vt:lpwstr>eyJoZGlkIjoiN2QwMzBjZDIwYWZmNTg1NWE2MDkyMjZlMjc3N2JkY2MiLCJ1c2VySWQiOiI1MTA3ODYyMTkifQ==</vt:lpwstr>
  </property>
</Properties>
</file>