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6" w:rsidRPr="003E795E" w:rsidRDefault="00A70A26" w:rsidP="00A70A26">
      <w:pPr>
        <w:widowControl/>
        <w:spacing w:line="580" w:lineRule="exact"/>
        <w:rPr>
          <w:rFonts w:ascii="黑体" w:eastAsia="黑体" w:hAnsi="宋体" w:cs="宋体"/>
          <w:kern w:val="0"/>
          <w:sz w:val="32"/>
          <w:szCs w:val="32"/>
        </w:rPr>
      </w:pPr>
      <w:r w:rsidRPr="003E795E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A70A26" w:rsidRDefault="00A70A26" w:rsidP="00A70A2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A70A26" w:rsidRDefault="00A70A26" w:rsidP="00A70A2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70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南安市乡村</w:t>
      </w:r>
      <w:r w:rsidR="00EA7F6A">
        <w:rPr>
          <w:rFonts w:ascii="方正小标宋简体" w:eastAsia="方正小标宋简体" w:hAnsi="宋体" w:cs="宋体" w:hint="eastAsia"/>
          <w:kern w:val="0"/>
          <w:sz w:val="44"/>
          <w:szCs w:val="44"/>
        </w:rPr>
        <w:t>“</w:t>
      </w:r>
      <w:r w:rsidRPr="00A70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小规模学校</w:t>
      </w:r>
      <w:r w:rsidR="00EA7F6A">
        <w:rPr>
          <w:rFonts w:ascii="方正小标宋简体" w:eastAsia="方正小标宋简体" w:hAnsi="宋体" w:cs="宋体" w:hint="eastAsia"/>
          <w:kern w:val="0"/>
          <w:sz w:val="44"/>
          <w:szCs w:val="44"/>
        </w:rPr>
        <w:t>”</w:t>
      </w:r>
      <w:r w:rsidRPr="00A70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建设与评估</w:t>
      </w:r>
    </w:p>
    <w:p w:rsidR="00A70A26" w:rsidRPr="00A70A26" w:rsidRDefault="00A70A26" w:rsidP="00A70A26">
      <w:pPr>
        <w:widowControl/>
        <w:spacing w:line="5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A70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领导小组</w:t>
      </w:r>
    </w:p>
    <w:p w:rsidR="00A70A26" w:rsidRDefault="00A70A26" w:rsidP="00A70A26">
      <w:pPr>
        <w:widowControl/>
        <w:spacing w:line="580" w:lineRule="exact"/>
        <w:ind w:leftChars="171" w:left="359"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</w:p>
    <w:p w:rsidR="00A70A26" w:rsidRDefault="00A70A26" w:rsidP="00501C15">
      <w:pPr>
        <w:widowControl/>
        <w:spacing w:line="580" w:lineRule="exact"/>
        <w:ind w:leftChars="371" w:left="3339" w:hangingChars="800" w:hanging="2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组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长：黄清地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党组书记、</w:t>
      </w:r>
      <w:r w:rsidR="00EE4B10">
        <w:rPr>
          <w:rFonts w:ascii="仿宋_GB2312" w:eastAsia="仿宋_GB2312" w:hAnsi="宋体" w:cs="宋体" w:hint="eastAsia"/>
          <w:kern w:val="0"/>
          <w:sz w:val="32"/>
          <w:szCs w:val="32"/>
        </w:rPr>
        <w:t>局长、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教育系统党委书记</w:t>
      </w:r>
    </w:p>
    <w:p w:rsidR="003E795E" w:rsidRDefault="00501C15" w:rsidP="00501C15">
      <w:pPr>
        <w:widowControl/>
        <w:spacing w:line="580" w:lineRule="exact"/>
        <w:ind w:leftChars="371" w:left="3339" w:hangingChars="800" w:hanging="2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</w:t>
      </w:r>
      <w:r w:rsidR="00A70A26">
        <w:rPr>
          <w:rFonts w:ascii="仿宋_GB2312" w:eastAsia="仿宋_GB2312" w:hAnsi="宋体" w:cs="宋体" w:hint="eastAsia"/>
          <w:kern w:val="0"/>
          <w:sz w:val="32"/>
          <w:szCs w:val="32"/>
        </w:rPr>
        <w:t>黄婉华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党组成员、</w:t>
      </w:r>
      <w:r w:rsidR="00EE4B10">
        <w:rPr>
          <w:rFonts w:ascii="仿宋_GB2312" w:eastAsia="仿宋_GB2312" w:hAnsi="宋体" w:cs="宋体" w:hint="eastAsia"/>
          <w:kern w:val="0"/>
          <w:sz w:val="32"/>
          <w:szCs w:val="32"/>
        </w:rPr>
        <w:t>副局长、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主任科员</w:t>
      </w:r>
    </w:p>
    <w:p w:rsidR="003E795E" w:rsidRDefault="00A70A26" w:rsidP="00501C15">
      <w:pPr>
        <w:widowControl/>
        <w:spacing w:line="580" w:lineRule="exact"/>
        <w:ind w:leftChars="221" w:left="464" w:firstLineChars="142" w:firstLine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C65E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出宏裕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党组成员、副局长</w:t>
      </w:r>
    </w:p>
    <w:p w:rsidR="003E795E" w:rsidRDefault="00A70A26" w:rsidP="003E795E">
      <w:pPr>
        <w:widowControl/>
        <w:spacing w:line="580" w:lineRule="exact"/>
        <w:ind w:leftChars="171" w:left="359"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C65E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田空军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主任科员</w:t>
      </w:r>
    </w:p>
    <w:p w:rsidR="003E795E" w:rsidRDefault="003E795E" w:rsidP="003E795E">
      <w:pPr>
        <w:widowControl/>
        <w:spacing w:line="580" w:lineRule="exact"/>
        <w:ind w:leftChars="171" w:left="359"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A70A2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沈至炜 </w:t>
      </w:r>
      <w:r w:rsidR="00C65E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市政府副科级督学</w:t>
      </w:r>
    </w:p>
    <w:p w:rsidR="003E795E" w:rsidRDefault="00A70A26" w:rsidP="00BD18B0">
      <w:pPr>
        <w:widowControl/>
        <w:spacing w:line="580" w:lineRule="exact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员：傅松筠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人事科</w:t>
      </w:r>
      <w:r w:rsidR="00EE4B10">
        <w:rPr>
          <w:rFonts w:ascii="仿宋_GB2312" w:eastAsia="仿宋_GB2312" w:hAnsi="宋体" w:cs="宋体" w:hint="eastAsia"/>
          <w:kern w:val="0"/>
          <w:sz w:val="32"/>
          <w:szCs w:val="32"/>
        </w:rPr>
        <w:t>科长</w:t>
      </w:r>
      <w:r w:rsidR="00C65E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E795E" w:rsidRDefault="00A70A26" w:rsidP="00501C15">
      <w:pPr>
        <w:widowControl/>
        <w:spacing w:line="580" w:lineRule="exact"/>
        <w:ind w:leftChars="171" w:left="359" w:firstLineChars="542" w:firstLine="173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苏俊贤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计划财务科</w:t>
      </w:r>
      <w:r w:rsidR="00EE4B10">
        <w:rPr>
          <w:rFonts w:ascii="仿宋_GB2312" w:eastAsia="仿宋_GB2312" w:hAnsi="宋体" w:cs="宋体" w:hint="eastAsia"/>
          <w:kern w:val="0"/>
          <w:sz w:val="32"/>
          <w:szCs w:val="32"/>
        </w:rPr>
        <w:t>副科长</w:t>
      </w:r>
    </w:p>
    <w:p w:rsidR="00BD18B0" w:rsidRDefault="00BD18B0" w:rsidP="00985321">
      <w:pPr>
        <w:widowControl/>
        <w:spacing w:line="580" w:lineRule="exact"/>
        <w:ind w:leftChars="682" w:left="1432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梁少辉</w:t>
      </w:r>
      <w:r w:rsidR="003F6A2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初等</w:t>
      </w:r>
      <w:r w:rsidR="00EE4B10">
        <w:rPr>
          <w:rFonts w:ascii="仿宋_GB2312" w:eastAsia="仿宋_GB2312" w:hAnsi="宋体" w:cs="宋体" w:hint="eastAsia"/>
          <w:kern w:val="0"/>
          <w:sz w:val="32"/>
          <w:szCs w:val="32"/>
        </w:rPr>
        <w:t>教育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与学前教育科</w:t>
      </w:r>
      <w:r w:rsidR="00EE4B10">
        <w:rPr>
          <w:rFonts w:ascii="仿宋_GB2312" w:eastAsia="仿宋_GB2312" w:hAnsi="宋体" w:cs="宋体" w:hint="eastAsia"/>
          <w:kern w:val="0"/>
          <w:sz w:val="32"/>
          <w:szCs w:val="32"/>
        </w:rPr>
        <w:t>副科长</w:t>
      </w:r>
    </w:p>
    <w:p w:rsidR="003E795E" w:rsidRDefault="00C65E88" w:rsidP="00501C15">
      <w:pPr>
        <w:widowControl/>
        <w:spacing w:line="580" w:lineRule="exact"/>
        <w:ind w:leftChars="171" w:left="359" w:firstLineChars="542" w:firstLine="173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洪培钦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>市政府教育督导室副主任</w:t>
      </w:r>
    </w:p>
    <w:p w:rsidR="00A70A26" w:rsidRDefault="00C65E88" w:rsidP="00A70A26">
      <w:pPr>
        <w:widowControl/>
        <w:spacing w:line="580" w:lineRule="exact"/>
        <w:ind w:leftChars="171" w:left="359"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3E79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501C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551300" w:rsidRPr="00C65E88" w:rsidRDefault="00551300"/>
    <w:sectPr w:rsidR="00551300" w:rsidRPr="00C65E88" w:rsidSect="003F6A25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1F" w:rsidRPr="00CB0A24" w:rsidRDefault="00D84E1F" w:rsidP="00EA7F6A">
      <w:pPr>
        <w:rPr>
          <w:sz w:val="24"/>
        </w:rPr>
      </w:pPr>
      <w:r>
        <w:separator/>
      </w:r>
    </w:p>
  </w:endnote>
  <w:endnote w:type="continuationSeparator" w:id="0">
    <w:p w:rsidR="00D84E1F" w:rsidRPr="00CB0A24" w:rsidRDefault="00D84E1F" w:rsidP="00EA7F6A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1F" w:rsidRPr="00CB0A24" w:rsidRDefault="00D84E1F" w:rsidP="00EA7F6A">
      <w:pPr>
        <w:rPr>
          <w:sz w:val="24"/>
        </w:rPr>
      </w:pPr>
      <w:r>
        <w:separator/>
      </w:r>
    </w:p>
  </w:footnote>
  <w:footnote w:type="continuationSeparator" w:id="0">
    <w:p w:rsidR="00D84E1F" w:rsidRPr="00CB0A24" w:rsidRDefault="00D84E1F" w:rsidP="00EA7F6A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A26"/>
    <w:rsid w:val="0007293C"/>
    <w:rsid w:val="00145D58"/>
    <w:rsid w:val="003E795E"/>
    <w:rsid w:val="003F6A25"/>
    <w:rsid w:val="00501C15"/>
    <w:rsid w:val="00551300"/>
    <w:rsid w:val="005C0C57"/>
    <w:rsid w:val="005F4C93"/>
    <w:rsid w:val="00703891"/>
    <w:rsid w:val="008A4F21"/>
    <w:rsid w:val="00985321"/>
    <w:rsid w:val="009A0858"/>
    <w:rsid w:val="00A70A26"/>
    <w:rsid w:val="00AF39DD"/>
    <w:rsid w:val="00BD18B0"/>
    <w:rsid w:val="00C65E88"/>
    <w:rsid w:val="00C73A91"/>
    <w:rsid w:val="00C874A3"/>
    <w:rsid w:val="00D0391F"/>
    <w:rsid w:val="00D84E1F"/>
    <w:rsid w:val="00EA7F6A"/>
    <w:rsid w:val="00E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F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F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黄向阳1</dc:creator>
  <cp:keywords/>
  <dc:description/>
  <cp:lastModifiedBy>黄向阳1</cp:lastModifiedBy>
  <cp:revision>12</cp:revision>
  <cp:lastPrinted>2019-05-07T10:12:00Z</cp:lastPrinted>
  <dcterms:created xsi:type="dcterms:W3CDTF">2019-05-07T09:03:00Z</dcterms:created>
  <dcterms:modified xsi:type="dcterms:W3CDTF">2019-05-08T01:39:00Z</dcterms:modified>
</cp:coreProperties>
</file>